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D5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942F5">
        <w:rPr>
          <w:rFonts w:ascii="Times New Roman" w:hAnsi="Times New Roman"/>
          <w:b/>
          <w:color w:val="000000" w:themeColor="text1"/>
          <w:sz w:val="28"/>
          <w:szCs w:val="28"/>
        </w:rPr>
        <w:t>50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942F5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/8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E67C61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/8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D14581" w:rsidRDefault="00D1458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7A235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B16E5C" w:rsidTr="00BA38E8">
        <w:trPr>
          <w:trHeight w:val="77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F38" w:rsidRPr="00B16E5C" w:rsidRDefault="00B2586E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C942F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B7" w:rsidRDefault="00912136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213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 (phòng nhỏ)</w:t>
            </w:r>
          </w:p>
          <w:p w:rsidR="00912136" w:rsidRPr="00912136" w:rsidRDefault="00912136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1213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ý Giám hiệu</w:t>
            </w:r>
          </w:p>
          <w:p w:rsidR="00912136" w:rsidRPr="00912136" w:rsidRDefault="00912136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12136" w:rsidRDefault="00912136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213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912136" w:rsidRPr="00912136" w:rsidRDefault="00912136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1213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thường trực Hội đồng Tuyển sinh</w:t>
            </w:r>
          </w:p>
          <w:p w:rsidR="00912136" w:rsidRPr="003F7AD5" w:rsidRDefault="00912136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Đình Kha, Quang Trung, Việt Dũng, Văn Sĩ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404" w:rsidRPr="003F7AD5" w:rsidRDefault="00F12404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7A235F">
        <w:trPr>
          <w:trHeight w:val="41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661E0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6E02AA" w:rsidRDefault="00C942F5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541642" w:rsidRPr="00B16E5C" w:rsidRDefault="00541642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8E8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67183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Khách sạn Hòa Bình</w:t>
            </w:r>
          </w:p>
          <w:p w:rsidR="00BA38E8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(27 Lý Thường Kiệt, Hoàn Kiếm, Hà Nội)</w:t>
            </w:r>
          </w:p>
          <w:p w:rsidR="00BA38E8" w:rsidRPr="00BA38E8" w:rsidRDefault="00BA38E8" w:rsidP="00C92216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A38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quốc tế các xu hướng mới về việc làm, an sinh xã hội và phát triển nguồn nhân lực trong bối cảnh hội nhập</w:t>
            </w:r>
          </w:p>
          <w:p w:rsidR="00BA38E8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</w:t>
            </w:r>
          </w:p>
          <w:p w:rsidR="00BA38E8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F7AD5" w:rsidRDefault="00C942F5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44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Cao đẳng Y tế Lâm Đồng</w:t>
            </w:r>
          </w:p>
          <w:p w:rsidR="00BA38E8" w:rsidRPr="00BA38E8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8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(13-14/8/2019)</w:t>
            </w:r>
          </w:p>
          <w:p w:rsidR="00BA38E8" w:rsidRDefault="00C942F5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844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triển khai Luật GDNN và văn bản pháp luật về GDNN năm 2019</w:t>
            </w:r>
            <w:r w:rsidR="00BA38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3844D7" w:rsidRPr="003F7AD5" w:rsidRDefault="00C942F5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Công Thành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2B8" w:rsidRDefault="00C942F5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44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Khách sạn Hòa Bình</w:t>
            </w:r>
          </w:p>
          <w:p w:rsidR="00C942F5" w:rsidRDefault="00C942F5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(27 Lý Thường Kiệt, Hoàn Kiếm, Hà Nội)</w:t>
            </w:r>
          </w:p>
          <w:p w:rsidR="00C942F5" w:rsidRPr="003844D7" w:rsidRDefault="00C942F5" w:rsidP="00C92216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844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Tọa đàm về hợp tác đào tạo giữa T</w:t>
            </w:r>
            <w:r w:rsidRPr="0038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rường</w:t>
            </w:r>
            <w:r w:rsidRPr="003844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ĐH JeonJu-Hàn Quốc và một số trường cao đẳng nghề Việt Nam</w:t>
            </w:r>
          </w:p>
          <w:p w:rsidR="00C942F5" w:rsidRDefault="00C942F5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</w:t>
            </w:r>
          </w:p>
          <w:p w:rsidR="00BA38E8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A38E8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A38E8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A38E8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A38E8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A38E8" w:rsidRPr="003F7AD5" w:rsidRDefault="00BA38E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7F00CF">
        <w:trPr>
          <w:trHeight w:val="56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3844D7" w:rsidRDefault="00C942F5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C92216" w:rsidRPr="00B16E5C" w:rsidRDefault="00C92216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Default="00BB3F7B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B3F7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F7.3</w:t>
            </w:r>
          </w:p>
          <w:p w:rsidR="00BB3F7B" w:rsidRDefault="00BB3F7B" w:rsidP="00BB3F7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Ôn thi Ứng dụng CNTT cơ bản</w:t>
            </w:r>
          </w:p>
          <w:p w:rsidR="00BB3F7B" w:rsidRPr="003F7AD5" w:rsidRDefault="00BB3F7B" w:rsidP="002B77B5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0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Các thầy/cô theo danh sách dự thi 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632" w:rsidRPr="003F7AD5" w:rsidRDefault="00BB4632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60789" w:rsidRPr="00B16E5C" w:rsidTr="00B60789">
        <w:trPr>
          <w:trHeight w:val="65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789" w:rsidRPr="00B16E5C" w:rsidRDefault="00B60789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60789" w:rsidRPr="00B16E5C" w:rsidRDefault="00B60789" w:rsidP="00BB3F7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15/8</w:t>
            </w:r>
          </w:p>
        </w:tc>
        <w:tc>
          <w:tcPr>
            <w:tcW w:w="4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789" w:rsidRPr="003F7AD5" w:rsidRDefault="00B60789" w:rsidP="00C92216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237C0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Từ  ngày 15/08/2019, Kiểm tra an toàn  phòng cháy và chữa cháy tại Ký túc xá và trong từng hộ gia đình.</w:t>
            </w:r>
            <w:r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br/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Buổi sáng từ </w:t>
            </w:r>
            <w:r w:rsidRPr="00C237C0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8g30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đến </w:t>
            </w:r>
            <w:r w:rsidRPr="00C237C0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11g30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, buổi chiều từ </w:t>
            </w:r>
            <w:r w:rsidRPr="00C237C0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13g30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đến </w:t>
            </w:r>
            <w:r w:rsidRPr="00C237C0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17g00</w:t>
            </w:r>
            <w:r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br/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>TP đoàn công tác: CA PCCC Q.5, UBND P.1, CA P.1,  Đội QLHC &amp; TTXH, Cán bộ phương án, Cán bộ quản lý địa bàn.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br/>
            </w:r>
            <w:r w:rsidR="00F70EE7">
              <w:rPr>
                <w:rFonts w:ascii="Times New Roman" w:hAnsi="Times New Roman"/>
                <w:color w:val="222222"/>
                <w:sz w:val="26"/>
                <w:szCs w:val="26"/>
              </w:rPr>
              <w:t>TP nhà trường: Giám hiệu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>, Quản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lý KTX, P.HC</w:t>
            </w:r>
            <w:r w:rsidR="00816523">
              <w:rPr>
                <w:rFonts w:ascii="Times New Roman" w:hAnsi="Times New Roman"/>
                <w:color w:val="222222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QT, Thầy </w:t>
            </w:r>
            <w:r w:rsidR="00095B12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Thanh 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Hảo (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>tự vệ trường)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color w:val="222222"/>
                <w:sz w:val="26"/>
                <w:szCs w:val="26"/>
              </w:rPr>
              <w:t>Ghi chú: 8g30 thứ Hai (</w:t>
            </w:r>
            <w:r w:rsidRPr="00C237C0">
              <w:rPr>
                <w:rFonts w:ascii="Times New Roman" w:hAnsi="Times New Roman"/>
                <w:i/>
                <w:color w:val="222222"/>
                <w:sz w:val="26"/>
                <w:szCs w:val="26"/>
              </w:rPr>
              <w:t>12/08/19), P.HC</w:t>
            </w:r>
            <w:r w:rsidR="00F26617">
              <w:rPr>
                <w:rFonts w:ascii="Times New Roman" w:hAnsi="Times New Roman"/>
                <w:i/>
                <w:color w:val="222222"/>
                <w:sz w:val="26"/>
                <w:szCs w:val="26"/>
              </w:rPr>
              <w:t>-</w:t>
            </w:r>
            <w:bookmarkStart w:id="0" w:name="_GoBack"/>
            <w:bookmarkEnd w:id="0"/>
            <w:r w:rsidRPr="00C237C0">
              <w:rPr>
                <w:rFonts w:ascii="Times New Roman" w:hAnsi="Times New Roman"/>
                <w:i/>
                <w:color w:val="222222"/>
                <w:sz w:val="26"/>
                <w:szCs w:val="26"/>
              </w:rPr>
              <w:t>QT &amp; Quản lý KTX  phát thông báo đến từng hộ gia đình</w:t>
            </w:r>
            <w:r>
              <w:rPr>
                <w:rFonts w:ascii="Times New Roman" w:hAnsi="Times New Roman"/>
                <w:i/>
                <w:color w:val="222222"/>
                <w:sz w:val="26"/>
                <w:szCs w:val="26"/>
              </w:rPr>
              <w:t>.</w:t>
            </w:r>
          </w:p>
        </w:tc>
      </w:tr>
      <w:tr w:rsidR="001653B5" w:rsidRPr="00B16E5C" w:rsidTr="00AB0D2C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Pr="00B16E5C" w:rsidRDefault="003F7AD5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8D796A"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E338DD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B16E5C" w:rsidRDefault="00C942F5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B53DEA" w:rsidRPr="00B16E5C" w:rsidRDefault="00B53DEA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404" w:rsidRDefault="00C942F5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44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Nhà khách Quốc hội </w:t>
            </w:r>
          </w:p>
          <w:p w:rsidR="00C942F5" w:rsidRDefault="00C942F5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(165 Nam Kỳ Khởi Nghĩa, Q.3, TP.HCM)</w:t>
            </w:r>
          </w:p>
          <w:p w:rsidR="00C942F5" w:rsidRPr="003844D7" w:rsidRDefault="00C942F5" w:rsidP="00C92216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844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thảo góp </w:t>
            </w:r>
            <w:r w:rsidR="003844D7" w:rsidRPr="003844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ý Dự thảo Đề án thí điểm đào tạo, đào tạo lại người lao động đáp ứng yêu cầu của cuộc cách mạng công nghiệp lần thứ tư</w:t>
            </w:r>
          </w:p>
          <w:p w:rsidR="003844D7" w:rsidRPr="00F12404" w:rsidRDefault="003844D7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56" w:rsidRPr="003F7AD5" w:rsidRDefault="00977056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7A235F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201" w:rsidRDefault="00B14A25" w:rsidP="00C92216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E255B" w:rsidRDefault="007A235F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C942F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3844D7" w:rsidRPr="00B16E5C" w:rsidRDefault="003844D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00CF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8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BA38E8" w:rsidRPr="00BA38E8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A38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cán bộ chủ chốt mở rộng về việc thành lập Hội đồng Trường</w:t>
            </w:r>
          </w:p>
          <w:p w:rsidR="00BA38E8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Pr="00CE3F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hiệu; Đảng ủy viên; Trưởng, Phó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phòng, k</w:t>
            </w:r>
            <w:r w:rsidRPr="00CE3F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hoa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  <w:r w:rsidRPr="00CE3F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Trưởng </w:t>
            </w:r>
            <w:r w:rsidRPr="00CE3F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môn trực thuộc Hiệu trưởng; Chủ tịch Công đoàn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  <w:r w:rsidRPr="00CE3F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Bí thư Đoàn Thanh niên</w:t>
            </w:r>
          </w:p>
          <w:p w:rsidR="00BA38E8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A38E8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8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BA38E8" w:rsidRPr="00BA38E8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A38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giao ban đào tạo</w:t>
            </w:r>
          </w:p>
          <w:p w:rsidR="00BA38E8" w:rsidRPr="007F00CF" w:rsidRDefault="00BA38E8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Như trên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3F7AD5" w:rsidRDefault="00597A38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14581" w:rsidRDefault="00D14581">
      <w:r>
        <w:br w:type="page"/>
      </w:r>
    </w:p>
    <w:tbl>
      <w:tblPr>
        <w:tblW w:w="5054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8"/>
      </w:tblGrid>
      <w:tr w:rsidR="00C942F5" w:rsidRPr="00B16E5C" w:rsidTr="00D14581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2F5" w:rsidRDefault="00C942F5" w:rsidP="00C92216">
            <w:pPr>
              <w:tabs>
                <w:tab w:val="left" w:pos="637"/>
              </w:tabs>
              <w:spacing w:line="280" w:lineRule="exact"/>
              <w:jc w:val="center"/>
              <w:rPr>
                <w:rFonts w:ascii="Times New Roman" w:hAnsi="Times New Roman"/>
                <w:b/>
              </w:rPr>
            </w:pPr>
          </w:p>
          <w:p w:rsidR="00C942F5" w:rsidRPr="00C942F5" w:rsidRDefault="00C942F5" w:rsidP="00C92216">
            <w:pPr>
              <w:spacing w:line="280" w:lineRule="exact"/>
              <w:jc w:val="center"/>
              <w:rPr>
                <w:rFonts w:ascii="Times New Roman" w:hAnsi="Times New Roman"/>
                <w:b/>
              </w:rPr>
            </w:pPr>
            <w:r w:rsidRPr="00C942F5">
              <w:rPr>
                <w:rFonts w:ascii="Times New Roman" w:hAnsi="Times New Roman"/>
                <w:b/>
              </w:rPr>
              <w:t>CHỦ NHẬT</w:t>
            </w:r>
          </w:p>
          <w:p w:rsidR="00C942F5" w:rsidRDefault="00C942F5" w:rsidP="00C92216">
            <w:pPr>
              <w:spacing w:line="280" w:lineRule="exact"/>
              <w:jc w:val="center"/>
              <w:rPr>
                <w:rFonts w:ascii="Times New Roman" w:hAnsi="Times New Roman"/>
                <w:b/>
              </w:rPr>
            </w:pPr>
            <w:r w:rsidRPr="00C942F5">
              <w:rPr>
                <w:rFonts w:ascii="Times New Roman" w:hAnsi="Times New Roman"/>
                <w:b/>
              </w:rPr>
              <w:t>18/8</w:t>
            </w:r>
          </w:p>
          <w:p w:rsidR="00C942F5" w:rsidRPr="00B16E5C" w:rsidRDefault="00C942F5" w:rsidP="00C9221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2F5" w:rsidRPr="003844D7" w:rsidRDefault="003844D7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="00BA38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Trung tâm Tin học – Trường ĐH </w:t>
            </w:r>
            <w:r w:rsidRPr="003844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Sư phạm TP.HCM</w:t>
            </w:r>
            <w:r w:rsidR="00BA38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(280 An Dương Vương, P.4, Q.5, </w:t>
            </w:r>
            <w:r w:rsidRPr="003844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TP.HCM)</w:t>
            </w:r>
          </w:p>
          <w:p w:rsidR="003844D7" w:rsidRDefault="003844D7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Thi Ứng dụng CNTT cơ bản</w:t>
            </w:r>
          </w:p>
          <w:p w:rsidR="003844D7" w:rsidRPr="003844D7" w:rsidRDefault="003844D7" w:rsidP="00C9221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44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thầy/cô theo danh sách đã đăng ký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2F5" w:rsidRPr="003F7AD5" w:rsidRDefault="00C942F5" w:rsidP="00C92216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24460" w:rsidRDefault="00E24460" w:rsidP="00BA38E8">
      <w:pPr>
        <w:spacing w:line="30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3844D7" w:rsidRPr="00B0669D" w:rsidRDefault="007F00CF" w:rsidP="00BA38E8">
      <w:pPr>
        <w:spacing w:line="300" w:lineRule="exact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B0669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="003844D7">
        <w:rPr>
          <w:rFonts w:ascii="Times New Roman" w:hAnsi="Times New Roman"/>
          <w:b/>
          <w:i/>
          <w:sz w:val="26"/>
          <w:szCs w:val="26"/>
        </w:rPr>
        <w:t xml:space="preserve">Các đơn vị xét thi đua tháng 8/2019 và Học kỳ 2 (các tháng </w:t>
      </w:r>
      <w:r w:rsidR="004B3BDF">
        <w:rPr>
          <w:rFonts w:ascii="Times New Roman" w:hAnsi="Times New Roman"/>
          <w:b/>
          <w:i/>
          <w:sz w:val="26"/>
          <w:szCs w:val="26"/>
        </w:rPr>
        <w:t xml:space="preserve">3, </w:t>
      </w:r>
      <w:r w:rsidR="003844D7">
        <w:rPr>
          <w:rFonts w:ascii="Times New Roman" w:hAnsi="Times New Roman"/>
          <w:b/>
          <w:i/>
          <w:sz w:val="26"/>
          <w:szCs w:val="26"/>
        </w:rPr>
        <w:t>4, 5, 6, 7/201</w:t>
      </w:r>
      <w:r w:rsidR="004B3BDF">
        <w:rPr>
          <w:rFonts w:ascii="Times New Roman" w:hAnsi="Times New Roman"/>
          <w:b/>
          <w:i/>
          <w:sz w:val="26"/>
          <w:szCs w:val="26"/>
        </w:rPr>
        <w:t>9</w:t>
      </w:r>
      <w:r w:rsidR="003844D7">
        <w:rPr>
          <w:rFonts w:ascii="Times New Roman" w:hAnsi="Times New Roman"/>
          <w:b/>
          <w:i/>
          <w:sz w:val="26"/>
          <w:szCs w:val="26"/>
        </w:rPr>
        <w:t>),</w:t>
      </w:r>
      <w:r w:rsidR="004B3BD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844D7">
        <w:rPr>
          <w:rFonts w:ascii="Times New Roman" w:hAnsi="Times New Roman"/>
          <w:b/>
          <w:i/>
          <w:sz w:val="26"/>
          <w:szCs w:val="26"/>
        </w:rPr>
        <w:t xml:space="preserve">xét tặng các danh hiệu </w:t>
      </w:r>
      <w:r w:rsidR="004B3BDF">
        <w:rPr>
          <w:rFonts w:ascii="Times New Roman" w:hAnsi="Times New Roman"/>
          <w:b/>
          <w:i/>
          <w:sz w:val="26"/>
          <w:szCs w:val="26"/>
        </w:rPr>
        <w:t xml:space="preserve">thi đua </w:t>
      </w:r>
      <w:r w:rsidR="003844D7">
        <w:rPr>
          <w:rFonts w:ascii="Times New Roman" w:hAnsi="Times New Roman"/>
          <w:b/>
          <w:i/>
          <w:sz w:val="26"/>
          <w:szCs w:val="26"/>
        </w:rPr>
        <w:t>năm học 201</w:t>
      </w:r>
      <w:r w:rsidR="00777050">
        <w:rPr>
          <w:rFonts w:ascii="Times New Roman" w:hAnsi="Times New Roman"/>
          <w:b/>
          <w:i/>
          <w:sz w:val="26"/>
          <w:szCs w:val="26"/>
        </w:rPr>
        <w:t>8</w:t>
      </w:r>
      <w:r w:rsidR="003844D7">
        <w:rPr>
          <w:rFonts w:ascii="Times New Roman" w:hAnsi="Times New Roman"/>
          <w:b/>
          <w:i/>
          <w:sz w:val="26"/>
          <w:szCs w:val="26"/>
        </w:rPr>
        <w:t>-201</w:t>
      </w:r>
      <w:r w:rsidR="00777050">
        <w:rPr>
          <w:rFonts w:ascii="Times New Roman" w:hAnsi="Times New Roman"/>
          <w:b/>
          <w:i/>
          <w:sz w:val="26"/>
          <w:szCs w:val="26"/>
        </w:rPr>
        <w:t>9</w:t>
      </w:r>
      <w:r w:rsidR="003844D7">
        <w:rPr>
          <w:rFonts w:ascii="Times New Roman" w:hAnsi="Times New Roman"/>
          <w:b/>
          <w:i/>
          <w:sz w:val="26"/>
          <w:szCs w:val="26"/>
        </w:rPr>
        <w:t xml:space="preserve">, nộp về P.HC-QT trước 10h00 ngày thứ </w:t>
      </w:r>
      <w:r w:rsidR="00777050">
        <w:rPr>
          <w:rFonts w:ascii="Times New Roman" w:hAnsi="Times New Roman"/>
          <w:b/>
          <w:i/>
          <w:sz w:val="26"/>
          <w:szCs w:val="26"/>
        </w:rPr>
        <w:t>Năm</w:t>
      </w:r>
      <w:r w:rsidR="003844D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844D7" w:rsidRPr="00777050">
        <w:rPr>
          <w:rFonts w:ascii="Times New Roman" w:hAnsi="Times New Roman"/>
          <w:b/>
          <w:i/>
        </w:rPr>
        <w:t>(15/8/201</w:t>
      </w:r>
      <w:r w:rsidR="00777050" w:rsidRPr="00777050">
        <w:rPr>
          <w:rFonts w:ascii="Times New Roman" w:hAnsi="Times New Roman"/>
          <w:b/>
          <w:i/>
        </w:rPr>
        <w:t>9</w:t>
      </w:r>
      <w:r w:rsidR="003844D7" w:rsidRPr="00777050">
        <w:rPr>
          <w:rFonts w:ascii="Times New Roman" w:hAnsi="Times New Roman"/>
          <w:b/>
          <w:i/>
        </w:rPr>
        <w:t>).</w:t>
      </w:r>
    </w:p>
    <w:sectPr w:rsidR="003844D7" w:rsidRPr="00B0669D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FC" w:rsidRDefault="00ED74FC" w:rsidP="0028535C">
      <w:r>
        <w:separator/>
      </w:r>
    </w:p>
  </w:endnote>
  <w:endnote w:type="continuationSeparator" w:id="0">
    <w:p w:rsidR="00ED74FC" w:rsidRDefault="00ED74FC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FC" w:rsidRDefault="00ED74FC" w:rsidP="0028535C">
      <w:r>
        <w:separator/>
      </w:r>
    </w:p>
  </w:footnote>
  <w:footnote w:type="continuationSeparator" w:id="0">
    <w:p w:rsidR="00ED74FC" w:rsidRDefault="00ED74FC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884"/>
    <w:rsid w:val="001709B3"/>
    <w:rsid w:val="00170A4A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EEF"/>
    <w:rsid w:val="002E255B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4FC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F2A3-ABB0-4138-815C-163CE4A7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1602</cp:revision>
  <cp:lastPrinted>2019-08-09T08:49:00Z</cp:lastPrinted>
  <dcterms:created xsi:type="dcterms:W3CDTF">2018-08-17T04:24:00Z</dcterms:created>
  <dcterms:modified xsi:type="dcterms:W3CDTF">2019-08-12T04:22:00Z</dcterms:modified>
</cp:coreProperties>
</file>